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0DD91955" w14:textId="55254B7F" w:rsidR="00D843A0" w:rsidRDefault="00D843A0" w:rsidP="00D843A0">
      <w:pPr>
        <w:pStyle w:val="Heading1"/>
        <w:ind w:left="60"/>
        <w:rPr>
          <w:u w:val="none"/>
        </w:rPr>
      </w:pPr>
      <w:r>
        <w:rPr>
          <w:spacing w:val="-2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All</w:t>
      </w:r>
      <w:r>
        <w:rPr>
          <w:spacing w:val="-9"/>
          <w:w w:val="110"/>
        </w:rPr>
        <w:t xml:space="preserve"> </w:t>
      </w:r>
      <w:proofErr w:type="spellStart"/>
      <w:r>
        <w:rPr>
          <w:spacing w:val="-2"/>
          <w:w w:val="110"/>
        </w:rPr>
        <w:t>Habrough</w:t>
      </w:r>
      <w:proofErr w:type="spellEnd"/>
      <w:r>
        <w:rPr>
          <w:spacing w:val="-2"/>
          <w:w w:val="110"/>
        </w:rPr>
        <w:t xml:space="preserve"> Parish </w:t>
      </w:r>
      <w:proofErr w:type="spellStart"/>
      <w:r>
        <w:rPr>
          <w:spacing w:val="-2"/>
          <w:w w:val="110"/>
        </w:rPr>
        <w:t>Councillors</w:t>
      </w:r>
      <w:proofErr w:type="spellEnd"/>
    </w:p>
    <w:p w14:paraId="5CAD8461" w14:textId="70DB3123" w:rsidR="00D843A0" w:rsidRDefault="00D843A0" w:rsidP="008B6B62">
      <w:pPr>
        <w:spacing w:before="331"/>
        <w:ind w:left="72" w:right="314" w:hanging="12"/>
        <w:jc w:val="center"/>
        <w:rPr>
          <w:b/>
          <w:w w:val="105"/>
          <w:sz w:val="28"/>
        </w:rPr>
      </w:pPr>
      <w:r>
        <w:rPr>
          <w:w w:val="105"/>
          <w:sz w:val="28"/>
        </w:rPr>
        <w:t xml:space="preserve">You are </w:t>
      </w:r>
      <w:r>
        <w:rPr>
          <w:b/>
          <w:w w:val="105"/>
          <w:sz w:val="28"/>
        </w:rPr>
        <w:t xml:space="preserve">summoned </w:t>
      </w:r>
      <w:r>
        <w:rPr>
          <w:w w:val="105"/>
          <w:sz w:val="28"/>
        </w:rPr>
        <w:t>to a</w:t>
      </w:r>
      <w:r>
        <w:rPr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meeting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 xml:space="preserve">of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>Parish</w:t>
      </w:r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 xml:space="preserve">Council </w:t>
      </w:r>
      <w:r>
        <w:rPr>
          <w:w w:val="105"/>
          <w:sz w:val="28"/>
        </w:rPr>
        <w:t xml:space="preserve">on </w:t>
      </w:r>
      <w:r>
        <w:rPr>
          <w:b/>
          <w:w w:val="105"/>
          <w:sz w:val="28"/>
        </w:rPr>
        <w:t xml:space="preserve">Monday </w:t>
      </w:r>
      <w:r w:rsidR="000B1474">
        <w:rPr>
          <w:rFonts w:ascii="Palatino Linotype"/>
          <w:b/>
          <w:w w:val="105"/>
          <w:sz w:val="28"/>
        </w:rPr>
        <w:t>13</w:t>
      </w:r>
      <w:r w:rsidR="000B1474" w:rsidRPr="000B1474">
        <w:rPr>
          <w:rFonts w:ascii="Palatino Linotype"/>
          <w:b/>
          <w:w w:val="105"/>
          <w:sz w:val="28"/>
          <w:vertAlign w:val="superscript"/>
        </w:rPr>
        <w:t>th</w:t>
      </w:r>
      <w:r w:rsidR="000B1474">
        <w:rPr>
          <w:rFonts w:ascii="Palatino Linotype"/>
          <w:b/>
          <w:w w:val="105"/>
          <w:sz w:val="28"/>
        </w:rPr>
        <w:t xml:space="preserve"> April </w:t>
      </w:r>
      <w:r>
        <w:rPr>
          <w:b/>
          <w:w w:val="105"/>
          <w:sz w:val="28"/>
        </w:rPr>
        <w:t>202</w:t>
      </w:r>
      <w:r w:rsidR="0068318F">
        <w:rPr>
          <w:b/>
          <w:w w:val="105"/>
          <w:sz w:val="28"/>
        </w:rPr>
        <w:t>6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 xml:space="preserve">at the </w:t>
      </w:r>
      <w:r>
        <w:rPr>
          <w:b/>
          <w:w w:val="105"/>
          <w:sz w:val="28"/>
        </w:rPr>
        <w:t xml:space="preserve">Village Hall,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w w:val="105"/>
          <w:sz w:val="28"/>
        </w:rPr>
        <w:t xml:space="preserve"> at 7.</w:t>
      </w:r>
      <w:r w:rsidR="000B1474">
        <w:rPr>
          <w:b/>
          <w:w w:val="105"/>
          <w:sz w:val="28"/>
        </w:rPr>
        <w:t>0</w:t>
      </w:r>
      <w:r>
        <w:rPr>
          <w:b/>
          <w:w w:val="105"/>
          <w:sz w:val="28"/>
        </w:rPr>
        <w:t>0pm</w:t>
      </w:r>
    </w:p>
    <w:p w14:paraId="6E286925" w14:textId="4EC7AB04" w:rsidR="000B1474" w:rsidRPr="001326D8" w:rsidRDefault="000B1474" w:rsidP="008B6B62">
      <w:pPr>
        <w:spacing w:before="331"/>
        <w:ind w:left="72" w:right="314" w:hanging="12"/>
        <w:jc w:val="center"/>
        <w:rPr>
          <w:w w:val="105"/>
          <w:sz w:val="28"/>
        </w:rPr>
      </w:pPr>
      <w:r>
        <w:rPr>
          <w:b/>
          <w:w w:val="105"/>
          <w:sz w:val="28"/>
        </w:rPr>
        <w:t>Pease note the earlier start time of 7pm – this is to facilitate the visit from RWE for a presentation at 7.30pm which should be for 30 minutes</w:t>
      </w:r>
    </w:p>
    <w:p w14:paraId="07BC676A" w14:textId="77777777" w:rsidR="00D843A0" w:rsidRDefault="00D843A0" w:rsidP="00D843A0">
      <w:pPr>
        <w:pStyle w:val="Heading2"/>
        <w:spacing w:before="292"/>
      </w:pPr>
      <w:proofErr w:type="spellStart"/>
      <w:r>
        <w:t>Mr</w:t>
      </w:r>
      <w:proofErr w:type="spellEnd"/>
      <w:r>
        <w:rPr>
          <w:spacing w:val="-4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Brookes</w:t>
      </w:r>
    </w:p>
    <w:p w14:paraId="61D80FBE" w14:textId="09316F7E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Habrough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 w:rsidR="000B1474">
        <w:rPr>
          <w:spacing w:val="-2"/>
          <w:w w:val="105"/>
          <w:sz w:val="24"/>
        </w:rPr>
        <w:t>0</w:t>
      </w:r>
      <w:r w:rsidR="0031693C">
        <w:rPr>
          <w:spacing w:val="-2"/>
          <w:w w:val="105"/>
          <w:sz w:val="24"/>
        </w:rPr>
        <w:t>5</w:t>
      </w:r>
      <w:r>
        <w:rPr>
          <w:spacing w:val="-2"/>
          <w:w w:val="105"/>
          <w:sz w:val="24"/>
        </w:rPr>
        <w:t>.</w:t>
      </w:r>
      <w:r w:rsidR="00737605">
        <w:rPr>
          <w:spacing w:val="-2"/>
          <w:w w:val="105"/>
          <w:sz w:val="24"/>
        </w:rPr>
        <w:t>0</w:t>
      </w:r>
      <w:r w:rsidR="000B1474">
        <w:rPr>
          <w:spacing w:val="-2"/>
          <w:w w:val="105"/>
          <w:sz w:val="24"/>
        </w:rPr>
        <w:t>4</w:t>
      </w:r>
      <w:r>
        <w:rPr>
          <w:spacing w:val="-2"/>
          <w:w w:val="105"/>
          <w:sz w:val="24"/>
        </w:rPr>
        <w:t>.202</w:t>
      </w:r>
      <w:r w:rsidR="00737605">
        <w:rPr>
          <w:spacing w:val="-2"/>
          <w:w w:val="105"/>
          <w:sz w:val="24"/>
        </w:rPr>
        <w:t>6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255ADB32" w14:textId="77777777" w:rsidR="00D843A0" w:rsidRDefault="00D843A0" w:rsidP="00D843A0">
      <w:pPr>
        <w:ind w:left="76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inform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Clerk/Chairman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unable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attend</w:t>
      </w:r>
    </w:p>
    <w:p w14:paraId="2997D878" w14:textId="77777777" w:rsidR="00D843A0" w:rsidRDefault="00D843A0" w:rsidP="00D843A0">
      <w:pPr>
        <w:pStyle w:val="BodyText"/>
        <w:spacing w:before="17"/>
        <w:rPr>
          <w:b/>
          <w:i/>
          <w:sz w:val="24"/>
        </w:rPr>
      </w:pPr>
    </w:p>
    <w:p w14:paraId="41583C20" w14:textId="77777777" w:rsidR="00D843A0" w:rsidRDefault="00D843A0" w:rsidP="00D843A0">
      <w:pPr>
        <w:pStyle w:val="Heading2"/>
        <w:spacing w:line="254" w:lineRule="auto"/>
        <w:ind w:left="76" w:right="52"/>
      </w:pPr>
      <w:r>
        <w:t>The meeting will have a period of public consultation which shall not exceed 20 minutes in total. The public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Agenda</w:t>
      </w:r>
      <w:proofErr w:type="gramEnd"/>
      <w:r>
        <w:rPr>
          <w:spacing w:val="-2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concern,</w:t>
      </w:r>
      <w:r>
        <w:rPr>
          <w:spacing w:val="-2"/>
        </w:rPr>
        <w:t xml:space="preserve"> </w:t>
      </w:r>
      <w:r>
        <w:t>although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 xml:space="preserve">these </w:t>
      </w:r>
      <w:proofErr w:type="gramStart"/>
      <w:r>
        <w:t>are not scheduled Agenda items</w:t>
      </w:r>
      <w:proofErr w:type="gramEnd"/>
      <w:r>
        <w:t xml:space="preserve"> the Council may</w:t>
      </w:r>
      <w:r>
        <w:rPr>
          <w:spacing w:val="-1"/>
        </w:rPr>
        <w:t xml:space="preserve"> </w:t>
      </w:r>
      <w:r>
        <w:t xml:space="preserve">have to carry the item and/or any action to the next </w:t>
      </w:r>
      <w:r>
        <w:rPr>
          <w:spacing w:val="-2"/>
        </w:rPr>
        <w:t>meeting.</w:t>
      </w:r>
    </w:p>
    <w:p w14:paraId="71076ADE" w14:textId="77777777" w:rsidR="00D843A0" w:rsidRDefault="00D843A0" w:rsidP="00D843A0">
      <w:pPr>
        <w:spacing w:before="286" w:line="259" w:lineRule="auto"/>
        <w:ind w:left="72" w:hanging="12"/>
        <w:rPr>
          <w:b/>
          <w:sz w:val="24"/>
        </w:rPr>
      </w:pPr>
      <w:r>
        <w:rPr>
          <w:b/>
          <w:w w:val="110"/>
          <w:sz w:val="24"/>
        </w:rPr>
        <w:t>Note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that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recording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meetings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allowed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but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only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through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prior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</w:rPr>
        <w:t>n</w:t>
      </w:r>
      <w:r>
        <w:rPr>
          <w:b/>
          <w:w w:val="110"/>
          <w:sz w:val="24"/>
        </w:rPr>
        <w:t>otiﬁcation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to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chairman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and/or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clerk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before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meeting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commences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</w:rPr>
        <w:t>a</w:t>
      </w:r>
      <w:r>
        <w:rPr>
          <w:b/>
          <w:w w:val="110"/>
          <w:sz w:val="24"/>
        </w:rPr>
        <w:t>nd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must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be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in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accordance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council’s adopted policy for such.</w:t>
      </w:r>
    </w:p>
    <w:p w14:paraId="02482EE0" w14:textId="77777777" w:rsidR="00D843A0" w:rsidRDefault="00D843A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19E6D1A8" w14:textId="3384A203" w:rsidR="00CA06B9" w:rsidRDefault="005703F8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AGENDA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16D6C9C7" w:rsidR="00CA06B9" w:rsidRDefault="003D400E">
      <w:pPr>
        <w:spacing w:before="325" w:line="300" w:lineRule="auto"/>
        <w:ind w:left="1457" w:right="4619" w:hanging="1446"/>
        <w:rPr>
          <w:rFonts w:ascii="Palatino Linotype"/>
          <w:b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</w:t>
      </w:r>
      <w:r w:rsidR="000B1474">
        <w:rPr>
          <w:b/>
          <w:w w:val="105"/>
        </w:rPr>
        <w:t>35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</w:p>
    <w:p w14:paraId="562437CC" w14:textId="7AF59915" w:rsidR="00AB43EF" w:rsidRPr="005703F8" w:rsidRDefault="003D400E" w:rsidP="00AB43EF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</w:p>
    <w:p w14:paraId="62DD6570" w14:textId="426A6A68" w:rsidR="00AB43EF" w:rsidRPr="005703F8" w:rsidRDefault="00AB43EF" w:rsidP="005703F8">
      <w:pPr>
        <w:spacing w:before="100"/>
        <w:ind w:left="720" w:firstLine="720"/>
        <w:rPr>
          <w:b/>
          <w:spacing w:val="-2"/>
          <w:w w:val="110"/>
        </w:rPr>
      </w:pPr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0E8B65A3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proofErr w:type="gramStart"/>
      <w:r>
        <w:rPr>
          <w:b/>
          <w:w w:val="105"/>
        </w:rPr>
        <w:t>0</w:t>
      </w:r>
      <w:r w:rsidR="000B1474">
        <w:rPr>
          <w:b/>
          <w:w w:val="105"/>
        </w:rPr>
        <w:t>36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7B9CBD17" w:rsidR="00CA06B9" w:rsidRDefault="003D400E">
      <w:pPr>
        <w:pStyle w:val="Heading3"/>
      </w:pPr>
      <w:r>
        <w:rPr>
          <w:w w:val="105"/>
        </w:rPr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</w:t>
      </w:r>
      <w:r w:rsidR="000B1474">
        <w:rPr>
          <w:w w:val="105"/>
        </w:rPr>
        <w:t>37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1BBE1C8E" w:rsidR="00CA06B9" w:rsidRDefault="003D400E">
      <w:pPr>
        <w:pStyle w:val="BodyText"/>
        <w:spacing w:before="154"/>
        <w:ind w:left="1452"/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 w:rsidR="00CB0FB7">
        <w:rPr>
          <w:rFonts w:ascii="Palatino Linotype"/>
        </w:rPr>
        <w:t>2</w:t>
      </w:r>
      <w:r w:rsidR="00CB0FB7" w:rsidRPr="00CB0FB7">
        <w:rPr>
          <w:rFonts w:ascii="Palatino Linotype"/>
          <w:vertAlign w:val="superscript"/>
        </w:rPr>
        <w:t>nd</w:t>
      </w:r>
      <w:r w:rsidR="00CB0FB7">
        <w:rPr>
          <w:rFonts w:ascii="Palatino Linotype"/>
        </w:rPr>
        <w:t xml:space="preserve"> </w:t>
      </w:r>
      <w:r w:rsidR="00AB43EF">
        <w:rPr>
          <w:rFonts w:ascii="Palatino Linotype"/>
        </w:rPr>
        <w:t>February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</w:t>
      </w:r>
      <w:r w:rsidR="00AB43EF">
        <w:rPr>
          <w:spacing w:val="-4"/>
        </w:rPr>
        <w:t>6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42687F5C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t>26/0</w:t>
      </w:r>
      <w:r w:rsidR="000B1474">
        <w:rPr>
          <w:b/>
          <w:bCs/>
          <w:spacing w:val="-2"/>
          <w:w w:val="110"/>
        </w:rPr>
        <w:t>38</w:t>
      </w:r>
      <w:r w:rsidR="000B1474">
        <w:rPr>
          <w:b/>
          <w:bCs/>
          <w:spacing w:val="-2"/>
          <w:w w:val="110"/>
        </w:rPr>
        <w:tab/>
      </w:r>
      <w:r w:rsidR="0073760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117C9869" w14:textId="7E9A8662" w:rsidR="00373E31" w:rsidRDefault="00373E31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>Question regarding Chapel Lane playing fields</w:t>
      </w:r>
    </w:p>
    <w:p w14:paraId="078E07A6" w14:textId="77777777" w:rsidR="008B6B62" w:rsidRDefault="008B6B62">
      <w:pPr>
        <w:pStyle w:val="BodyText"/>
        <w:spacing w:before="175" w:line="259" w:lineRule="auto"/>
        <w:ind w:left="1452"/>
        <w:rPr>
          <w:spacing w:val="-2"/>
          <w:w w:val="105"/>
        </w:rPr>
      </w:pPr>
    </w:p>
    <w:p w14:paraId="19E6D1BA" w14:textId="5FC43957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0B1474">
        <w:rPr>
          <w:spacing w:val="-2"/>
          <w:w w:val="110"/>
        </w:rPr>
        <w:t>39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31693C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2DCF8CA8" w14:textId="78CF0A69" w:rsidR="0031693C" w:rsidRPr="008F752C" w:rsidRDefault="0031693C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 xml:space="preserve">Request from 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2253A4AB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bookmarkEnd w:id="0"/>
      <w:r w:rsidR="000B1474">
        <w:rPr>
          <w:spacing w:val="-2"/>
          <w:w w:val="110"/>
        </w:rPr>
        <w:t>40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19E6D1BF" w14:textId="31D7AD74" w:rsidR="00CA06B9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  <w:r w:rsidR="0031693C">
        <w:rPr>
          <w:bCs/>
        </w:rPr>
        <w:t>Cravens Lane plans – sent out with Agenda</w:t>
      </w:r>
    </w:p>
    <w:p w14:paraId="3A972DEF" w14:textId="77777777" w:rsidR="000B1474" w:rsidRDefault="000B1474">
      <w:pPr>
        <w:pStyle w:val="BodyText"/>
        <w:spacing w:before="66"/>
        <w:rPr>
          <w:bCs/>
        </w:rPr>
      </w:pPr>
    </w:p>
    <w:p w14:paraId="0FE5C87B" w14:textId="77777777" w:rsidR="000B1474" w:rsidRDefault="000B1474">
      <w:pPr>
        <w:pStyle w:val="BodyText"/>
        <w:spacing w:before="66"/>
        <w:rPr>
          <w:b/>
        </w:rPr>
      </w:pPr>
      <w:r w:rsidRPr="000B1474">
        <w:rPr>
          <w:b/>
        </w:rPr>
        <w:t>26/041</w:t>
      </w:r>
      <w:r w:rsidRPr="000B1474">
        <w:rPr>
          <w:b/>
        </w:rPr>
        <w:tab/>
      </w:r>
      <w:r>
        <w:rPr>
          <w:b/>
        </w:rPr>
        <w:tab/>
        <w:t xml:space="preserve">7.30pm – </w:t>
      </w:r>
      <w:r w:rsidRPr="000B1474">
        <w:rPr>
          <w:bCs/>
        </w:rPr>
        <w:t xml:space="preserve">Presentation by Alex from RWE </w:t>
      </w:r>
      <w:proofErr w:type="gramStart"/>
      <w:r w:rsidRPr="000B1474">
        <w:rPr>
          <w:bCs/>
        </w:rPr>
        <w:t>( Carbon</w:t>
      </w:r>
      <w:proofErr w:type="gramEnd"/>
      <w:r w:rsidRPr="000B1474">
        <w:rPr>
          <w:bCs/>
        </w:rPr>
        <w:t xml:space="preserve"> Capture </w:t>
      </w:r>
      <w:proofErr w:type="gramStart"/>
      <w:r w:rsidRPr="000B1474">
        <w:rPr>
          <w:bCs/>
        </w:rPr>
        <w:t>project )</w:t>
      </w:r>
      <w:proofErr w:type="gramEnd"/>
    </w:p>
    <w:p w14:paraId="6C695999" w14:textId="77777777" w:rsidR="000B1474" w:rsidRDefault="000B1474">
      <w:pPr>
        <w:pStyle w:val="BodyText"/>
        <w:spacing w:before="66"/>
        <w:rPr>
          <w:b/>
        </w:rPr>
      </w:pPr>
    </w:p>
    <w:p w14:paraId="61E7C5DD" w14:textId="7B6031EF" w:rsidR="000B1474" w:rsidRPr="000B1474" w:rsidRDefault="000B1474">
      <w:pPr>
        <w:pStyle w:val="BodyText"/>
        <w:spacing w:before="66"/>
        <w:rPr>
          <w:b/>
        </w:rPr>
      </w:pPr>
      <w:r>
        <w:rPr>
          <w:b/>
        </w:rPr>
        <w:t>26/042</w:t>
      </w:r>
      <w:r>
        <w:rPr>
          <w:b/>
        </w:rPr>
        <w:tab/>
      </w:r>
      <w:r>
        <w:rPr>
          <w:b/>
        </w:rPr>
        <w:tab/>
        <w:t xml:space="preserve">8.00pm – </w:t>
      </w:r>
      <w:r w:rsidRPr="000B1474">
        <w:rPr>
          <w:bCs/>
        </w:rPr>
        <w:t>Mr Alan Jones from Humber Conservation Volunteers</w:t>
      </w:r>
      <w:r w:rsidR="0031693C">
        <w:rPr>
          <w:bCs/>
        </w:rPr>
        <w:t xml:space="preserve"> – email sent out with Agenda</w:t>
      </w:r>
      <w:r w:rsidRPr="000B1474">
        <w:rPr>
          <w:b/>
        </w:rPr>
        <w:tab/>
      </w:r>
    </w:p>
    <w:p w14:paraId="341A2E26" w14:textId="77777777" w:rsidR="005703F8" w:rsidRPr="00BE25A0" w:rsidRDefault="005703F8">
      <w:pPr>
        <w:pStyle w:val="BodyText"/>
        <w:spacing w:before="66"/>
        <w:rPr>
          <w:bCs/>
        </w:rPr>
      </w:pPr>
    </w:p>
    <w:p w14:paraId="7D4F1592" w14:textId="77777777" w:rsidR="00BE25A0" w:rsidRDefault="00BE25A0">
      <w:pPr>
        <w:pStyle w:val="BodyText"/>
        <w:spacing w:before="66"/>
        <w:rPr>
          <w:b/>
        </w:rPr>
      </w:pPr>
    </w:p>
    <w:p w14:paraId="19E6D1C0" w14:textId="755CDAB2" w:rsidR="00CA06B9" w:rsidRDefault="003D400E">
      <w:pPr>
        <w:tabs>
          <w:tab w:val="left" w:pos="1452"/>
        </w:tabs>
        <w:ind w:left="12"/>
        <w:rPr>
          <w:b/>
        </w:rPr>
      </w:pPr>
      <w:r>
        <w:rPr>
          <w:b/>
          <w:spacing w:val="-2"/>
          <w:w w:val="105"/>
        </w:rPr>
        <w:t>2</w:t>
      </w:r>
      <w:r w:rsidR="00CB0FB7">
        <w:rPr>
          <w:b/>
          <w:spacing w:val="-2"/>
          <w:w w:val="105"/>
        </w:rPr>
        <w:t>6</w:t>
      </w:r>
      <w:r w:rsidR="00A5504E">
        <w:rPr>
          <w:b/>
          <w:spacing w:val="-2"/>
          <w:w w:val="105"/>
        </w:rPr>
        <w:t>/</w:t>
      </w:r>
      <w:r w:rsidR="00CB0FB7">
        <w:rPr>
          <w:b/>
          <w:spacing w:val="-2"/>
          <w:w w:val="105"/>
        </w:rPr>
        <w:t>0</w:t>
      </w:r>
      <w:r w:rsidR="000B1474">
        <w:rPr>
          <w:b/>
          <w:spacing w:val="-2"/>
          <w:w w:val="105"/>
        </w:rPr>
        <w:t>43</w:t>
      </w:r>
      <w:r w:rsidR="005703F8">
        <w:rPr>
          <w:b/>
          <w:spacing w:val="-2"/>
          <w:w w:val="105"/>
        </w:rPr>
        <w:tab/>
      </w:r>
      <w:r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4" w14:textId="5517E8B0" w:rsidR="00CA06B9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BE25A0">
        <w:rPr>
          <w:spacing w:val="-10"/>
          <w:w w:val="105"/>
        </w:rPr>
        <w:tab/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5A51AECA" w14:textId="3AC40877" w:rsidR="003C0CE0" w:rsidRPr="000B1474" w:rsidRDefault="003D400E" w:rsidP="000B1474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0B1474">
        <w:rPr>
          <w:spacing w:val="-2"/>
          <w:w w:val="110"/>
        </w:rPr>
        <w:t>44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5ADF8399" w14:textId="2E1E51DF" w:rsidR="00AB43EF" w:rsidRDefault="00AB43EF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Update regarding Cemet</w:t>
      </w:r>
      <w:r w:rsidR="00373E31">
        <w:rPr>
          <w:b w:val="0"/>
          <w:bCs w:val="0"/>
          <w:w w:val="110"/>
        </w:rPr>
        <w:t>e</w:t>
      </w:r>
      <w:r>
        <w:rPr>
          <w:b w:val="0"/>
          <w:bCs w:val="0"/>
          <w:w w:val="110"/>
        </w:rPr>
        <w:t>ry</w:t>
      </w:r>
      <w:r w:rsidR="000B1474">
        <w:rPr>
          <w:b w:val="0"/>
          <w:bCs w:val="0"/>
          <w:w w:val="110"/>
        </w:rPr>
        <w:t xml:space="preserve"> </w:t>
      </w:r>
      <w:proofErr w:type="gramStart"/>
      <w:r w:rsidR="000B1474">
        <w:rPr>
          <w:b w:val="0"/>
          <w:bCs w:val="0"/>
          <w:w w:val="110"/>
        </w:rPr>
        <w:t xml:space="preserve">( </w:t>
      </w:r>
      <w:r w:rsidR="0031693C">
        <w:rPr>
          <w:b w:val="0"/>
          <w:bCs w:val="0"/>
          <w:w w:val="110"/>
        </w:rPr>
        <w:t>L</w:t>
      </w:r>
      <w:r w:rsidR="000B1474">
        <w:rPr>
          <w:b w:val="0"/>
          <w:bCs w:val="0"/>
          <w:w w:val="110"/>
        </w:rPr>
        <w:t>etter</w:t>
      </w:r>
      <w:proofErr w:type="gramEnd"/>
      <w:r w:rsidR="000B1474">
        <w:rPr>
          <w:b w:val="0"/>
          <w:bCs w:val="0"/>
          <w:w w:val="110"/>
        </w:rPr>
        <w:t xml:space="preserve"> from Brocklesby </w:t>
      </w:r>
      <w:proofErr w:type="gramStart"/>
      <w:r w:rsidR="000B1474">
        <w:rPr>
          <w:b w:val="0"/>
          <w:bCs w:val="0"/>
          <w:w w:val="110"/>
        </w:rPr>
        <w:t>Estate )</w:t>
      </w:r>
      <w:proofErr w:type="gramEnd"/>
    </w:p>
    <w:p w14:paraId="53FAF3E2" w14:textId="266059ED" w:rsidR="00257225" w:rsidRDefault="00257225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Request for dog bin </w:t>
      </w:r>
      <w:proofErr w:type="gramStart"/>
      <w:r>
        <w:rPr>
          <w:b w:val="0"/>
          <w:bCs w:val="0"/>
          <w:w w:val="110"/>
        </w:rPr>
        <w:t>( see</w:t>
      </w:r>
      <w:proofErr w:type="gramEnd"/>
      <w:r>
        <w:rPr>
          <w:b w:val="0"/>
          <w:bCs w:val="0"/>
          <w:w w:val="110"/>
        </w:rPr>
        <w:t xml:space="preserve"> email sent with </w:t>
      </w:r>
      <w:proofErr w:type="gramStart"/>
      <w:r>
        <w:rPr>
          <w:b w:val="0"/>
          <w:bCs w:val="0"/>
          <w:w w:val="110"/>
        </w:rPr>
        <w:t>agenda )</w:t>
      </w:r>
      <w:proofErr w:type="gramEnd"/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5F93AA17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</w:t>
      </w:r>
      <w:r w:rsidR="0031693C">
        <w:rPr>
          <w:w w:val="110"/>
        </w:rPr>
        <w:t>45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67A1ED6F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December</w:t>
      </w:r>
      <w:r>
        <w:rPr>
          <w:spacing w:val="-4"/>
          <w:w w:val="105"/>
        </w:rPr>
        <w:t xml:space="preserve"> 2025</w:t>
      </w:r>
    </w:p>
    <w:p w14:paraId="613D43C9" w14:textId="77C8CBC8" w:rsidR="00E333F0" w:rsidRPr="001141B6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January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18372959" w14:textId="42B89ECC" w:rsidR="009E55DD" w:rsidRDefault="009E55DD" w:rsidP="009E55DD">
      <w:pPr>
        <w:tabs>
          <w:tab w:val="left" w:pos="1811"/>
        </w:tabs>
        <w:spacing w:before="3"/>
        <w:rPr>
          <w:b/>
          <w:bCs/>
        </w:rPr>
      </w:pPr>
      <w:r w:rsidRPr="009E55DD">
        <w:rPr>
          <w:b/>
          <w:bCs/>
        </w:rPr>
        <w:t>26/0</w:t>
      </w:r>
      <w:r w:rsidR="0031693C">
        <w:rPr>
          <w:b/>
          <w:bCs/>
        </w:rPr>
        <w:t>46</w:t>
      </w:r>
      <w:r>
        <w:rPr>
          <w:b/>
          <w:bCs/>
        </w:rPr>
        <w:t xml:space="preserve">              Any Other Business</w:t>
      </w:r>
    </w:p>
    <w:p w14:paraId="393B5449" w14:textId="77777777" w:rsidR="00D32D12" w:rsidRDefault="00D32D12" w:rsidP="009E55DD">
      <w:pPr>
        <w:tabs>
          <w:tab w:val="left" w:pos="1811"/>
        </w:tabs>
        <w:spacing w:before="3"/>
        <w:rPr>
          <w:b/>
          <w:bCs/>
        </w:rPr>
      </w:pPr>
    </w:p>
    <w:p w14:paraId="19E6D1CA" w14:textId="5C37B17A" w:rsidR="00CA06B9" w:rsidRDefault="00D32D12" w:rsidP="0031693C">
      <w:pPr>
        <w:tabs>
          <w:tab w:val="left" w:pos="1811"/>
        </w:tabs>
        <w:spacing w:before="3"/>
      </w:pPr>
      <w:r>
        <w:rPr>
          <w:b/>
          <w:bCs/>
        </w:rPr>
        <w:tab/>
      </w:r>
    </w:p>
    <w:p w14:paraId="19E6D1CB" w14:textId="174763D2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31693C">
        <w:rPr>
          <w:spacing w:val="-2"/>
          <w:w w:val="110"/>
        </w:rPr>
        <w:t>47</w:t>
      </w:r>
      <w:r>
        <w:rPr>
          <w:spacing w:val="64"/>
          <w:w w:val="110"/>
        </w:rPr>
        <w:t xml:space="preserve"> </w:t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37C32C04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31693C">
        <w:rPr>
          <w:rFonts w:ascii="Palatino Linotype" w:hAnsi="Palatino Linotype"/>
          <w:b/>
        </w:rPr>
        <w:t>4</w:t>
      </w:r>
      <w:r w:rsidR="003F2676" w:rsidRPr="003F2676">
        <w:rPr>
          <w:rFonts w:ascii="Palatino Linotype" w:hAnsi="Palatino Linotype"/>
          <w:b/>
          <w:vertAlign w:val="superscript"/>
        </w:rPr>
        <w:t>th</w:t>
      </w:r>
      <w:r w:rsidR="003F2676">
        <w:rPr>
          <w:rFonts w:ascii="Palatino Linotype" w:hAnsi="Palatino Linotype"/>
          <w:b/>
        </w:rPr>
        <w:t xml:space="preserve"> </w:t>
      </w:r>
      <w:r w:rsidR="0031693C">
        <w:rPr>
          <w:rFonts w:ascii="Palatino Linotype" w:hAnsi="Palatino Linotype"/>
          <w:b/>
        </w:rPr>
        <w:t>May</w:t>
      </w:r>
      <w:r w:rsidR="003F2676">
        <w:rPr>
          <w:rFonts w:ascii="Palatino Linotype" w:hAnsi="Palatino Linotype"/>
          <w:b/>
        </w:rPr>
        <w:t xml:space="preserve">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CE" w14:textId="77777777" w:rsidR="00CA06B9" w:rsidRDefault="00CA06B9">
      <w:pPr>
        <w:pStyle w:val="BodyText"/>
        <w:rPr>
          <w:b/>
        </w:rPr>
      </w:pPr>
    </w:p>
    <w:p w14:paraId="19E6D1CF" w14:textId="77777777" w:rsidR="00CA06B9" w:rsidRDefault="00CA06B9">
      <w:pPr>
        <w:pStyle w:val="BodyText"/>
        <w:spacing w:before="88"/>
        <w:rPr>
          <w:b/>
        </w:rPr>
      </w:pPr>
    </w:p>
    <w:p w14:paraId="19E6D1D2" w14:textId="14B1BE52" w:rsidR="00CA06B9" w:rsidRDefault="003D400E" w:rsidP="00F70765">
      <w:pPr>
        <w:pStyle w:val="BodyText"/>
        <w:ind w:left="12"/>
      </w:pPr>
      <w:proofErr w:type="gramStart"/>
      <w:r>
        <w:rPr>
          <w:spacing w:val="-2"/>
          <w:w w:val="105"/>
        </w:rPr>
        <w:t>S.B,/</w:t>
      </w:r>
      <w:proofErr w:type="gramEnd"/>
      <w:r w:rsidR="0031693C">
        <w:rPr>
          <w:spacing w:val="-2"/>
          <w:w w:val="105"/>
        </w:rPr>
        <w:t>05</w:t>
      </w:r>
      <w:r>
        <w:rPr>
          <w:spacing w:val="-2"/>
          <w:w w:val="105"/>
        </w:rPr>
        <w:t>.</w:t>
      </w:r>
      <w:r w:rsidR="00737605">
        <w:rPr>
          <w:spacing w:val="-2"/>
          <w:w w:val="105"/>
        </w:rPr>
        <w:t>0</w:t>
      </w:r>
      <w:r w:rsidR="0031693C">
        <w:rPr>
          <w:spacing w:val="-2"/>
          <w:w w:val="105"/>
        </w:rPr>
        <w:t>4</w:t>
      </w:r>
      <w:r>
        <w:rPr>
          <w:spacing w:val="-2"/>
          <w:w w:val="105"/>
        </w:rPr>
        <w:t>.202</w:t>
      </w:r>
      <w:r w:rsidR="00737605">
        <w:rPr>
          <w:spacing w:val="-2"/>
          <w:w w:val="105"/>
        </w:rPr>
        <w:t>6</w:t>
      </w:r>
    </w:p>
    <w:sectPr w:rsidR="00CA06B9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B1474"/>
    <w:rsid w:val="000C0567"/>
    <w:rsid w:val="001137C7"/>
    <w:rsid w:val="00113D29"/>
    <w:rsid w:val="001141B6"/>
    <w:rsid w:val="00121429"/>
    <w:rsid w:val="001326D8"/>
    <w:rsid w:val="00164208"/>
    <w:rsid w:val="001B7A3E"/>
    <w:rsid w:val="001C77CC"/>
    <w:rsid w:val="001E68AD"/>
    <w:rsid w:val="001F5FF6"/>
    <w:rsid w:val="002372B3"/>
    <w:rsid w:val="00251DBA"/>
    <w:rsid w:val="00257225"/>
    <w:rsid w:val="00257371"/>
    <w:rsid w:val="00257AFC"/>
    <w:rsid w:val="002630FC"/>
    <w:rsid w:val="00270EC7"/>
    <w:rsid w:val="00272CB3"/>
    <w:rsid w:val="00277DFC"/>
    <w:rsid w:val="002A1FBD"/>
    <w:rsid w:val="002C3073"/>
    <w:rsid w:val="002D3417"/>
    <w:rsid w:val="002D6152"/>
    <w:rsid w:val="0031693C"/>
    <w:rsid w:val="00373E31"/>
    <w:rsid w:val="003C0CE0"/>
    <w:rsid w:val="003D400E"/>
    <w:rsid w:val="003E5F97"/>
    <w:rsid w:val="003F2676"/>
    <w:rsid w:val="00420E48"/>
    <w:rsid w:val="004550DA"/>
    <w:rsid w:val="00476596"/>
    <w:rsid w:val="004A1033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B175A"/>
    <w:rsid w:val="006B47D5"/>
    <w:rsid w:val="006D3901"/>
    <w:rsid w:val="006D5B6B"/>
    <w:rsid w:val="007307F1"/>
    <w:rsid w:val="00737605"/>
    <w:rsid w:val="0077494B"/>
    <w:rsid w:val="007B4B44"/>
    <w:rsid w:val="007F25B8"/>
    <w:rsid w:val="008142E3"/>
    <w:rsid w:val="00850297"/>
    <w:rsid w:val="00861C57"/>
    <w:rsid w:val="008916E9"/>
    <w:rsid w:val="008B6B62"/>
    <w:rsid w:val="008E1761"/>
    <w:rsid w:val="008E513B"/>
    <w:rsid w:val="008F752C"/>
    <w:rsid w:val="00921AA3"/>
    <w:rsid w:val="00964B07"/>
    <w:rsid w:val="00965D1D"/>
    <w:rsid w:val="0098626A"/>
    <w:rsid w:val="009A05FA"/>
    <w:rsid w:val="009B5BB3"/>
    <w:rsid w:val="009E55DD"/>
    <w:rsid w:val="009F6656"/>
    <w:rsid w:val="00A10F0F"/>
    <w:rsid w:val="00A5504E"/>
    <w:rsid w:val="00A62EF2"/>
    <w:rsid w:val="00A67FC3"/>
    <w:rsid w:val="00AB43EF"/>
    <w:rsid w:val="00AC0AE5"/>
    <w:rsid w:val="00AC7810"/>
    <w:rsid w:val="00AC7A68"/>
    <w:rsid w:val="00AE1958"/>
    <w:rsid w:val="00AE3030"/>
    <w:rsid w:val="00AF2F5F"/>
    <w:rsid w:val="00BA010F"/>
    <w:rsid w:val="00BC12A7"/>
    <w:rsid w:val="00BE25A0"/>
    <w:rsid w:val="00C57620"/>
    <w:rsid w:val="00C90160"/>
    <w:rsid w:val="00CA06B9"/>
    <w:rsid w:val="00CB0FB7"/>
    <w:rsid w:val="00CC6CFC"/>
    <w:rsid w:val="00CD20CF"/>
    <w:rsid w:val="00CD6CB5"/>
    <w:rsid w:val="00D3068D"/>
    <w:rsid w:val="00D32D12"/>
    <w:rsid w:val="00D52AF2"/>
    <w:rsid w:val="00D72DB2"/>
    <w:rsid w:val="00D751FD"/>
    <w:rsid w:val="00D843A0"/>
    <w:rsid w:val="00DB232F"/>
    <w:rsid w:val="00E06BB7"/>
    <w:rsid w:val="00E22235"/>
    <w:rsid w:val="00E23A2D"/>
    <w:rsid w:val="00E333F0"/>
    <w:rsid w:val="00E43D24"/>
    <w:rsid w:val="00E4509B"/>
    <w:rsid w:val="00E724C9"/>
    <w:rsid w:val="00EA03D9"/>
    <w:rsid w:val="00EC03A8"/>
    <w:rsid w:val="00EE44BD"/>
    <w:rsid w:val="00F228B2"/>
    <w:rsid w:val="00F33D1C"/>
    <w:rsid w:val="00F35B23"/>
    <w:rsid w:val="00F70765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5</cp:revision>
  <cp:lastPrinted>2026-04-13T11:46:00Z</cp:lastPrinted>
  <dcterms:created xsi:type="dcterms:W3CDTF">2026-04-04T15:53:00Z</dcterms:created>
  <dcterms:modified xsi:type="dcterms:W3CDTF">2026-04-13T11:51:00Z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