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6E286925" w14:textId="1802201A" w:rsidR="000B1474" w:rsidRDefault="008C0322" w:rsidP="008B6B62">
      <w:pPr>
        <w:spacing w:before="331"/>
        <w:ind w:left="72" w:right="314" w:hanging="12"/>
        <w:jc w:val="center"/>
        <w:rPr>
          <w:b/>
          <w:w w:val="105"/>
          <w:sz w:val="36"/>
          <w:szCs w:val="36"/>
        </w:rPr>
      </w:pPr>
      <w:r>
        <w:rPr>
          <w:b/>
          <w:w w:val="105"/>
          <w:sz w:val="36"/>
          <w:szCs w:val="36"/>
        </w:rPr>
        <w:t>Minutes</w:t>
      </w:r>
    </w:p>
    <w:p w14:paraId="35798039" w14:textId="793C534E" w:rsidR="008C0322" w:rsidRPr="008C0322" w:rsidRDefault="008C0322" w:rsidP="008B6B62">
      <w:pPr>
        <w:spacing w:before="331"/>
        <w:ind w:left="72" w:right="314" w:hanging="12"/>
        <w:jc w:val="center"/>
        <w:rPr>
          <w:w w:val="105"/>
          <w:sz w:val="28"/>
          <w:szCs w:val="28"/>
        </w:rPr>
      </w:pPr>
      <w:r w:rsidRPr="008C0322">
        <w:rPr>
          <w:b/>
          <w:w w:val="105"/>
          <w:sz w:val="28"/>
          <w:szCs w:val="28"/>
        </w:rPr>
        <w:t xml:space="preserve">Of </w:t>
      </w:r>
      <w:proofErr w:type="spellStart"/>
      <w:r w:rsidRPr="008C0322">
        <w:rPr>
          <w:b/>
          <w:w w:val="105"/>
          <w:sz w:val="28"/>
          <w:szCs w:val="28"/>
        </w:rPr>
        <w:t>Habrough</w:t>
      </w:r>
      <w:proofErr w:type="spellEnd"/>
      <w:r w:rsidRPr="008C0322">
        <w:rPr>
          <w:b/>
          <w:w w:val="105"/>
          <w:sz w:val="28"/>
          <w:szCs w:val="28"/>
        </w:rPr>
        <w:t xml:space="preserve"> Parish Council meeting on 13</w:t>
      </w:r>
      <w:r w:rsidRPr="008C0322">
        <w:rPr>
          <w:b/>
          <w:w w:val="105"/>
          <w:sz w:val="28"/>
          <w:szCs w:val="28"/>
          <w:vertAlign w:val="superscript"/>
        </w:rPr>
        <w:t>th</w:t>
      </w:r>
      <w:r w:rsidRPr="008C0322">
        <w:rPr>
          <w:b/>
          <w:w w:val="105"/>
          <w:sz w:val="28"/>
          <w:szCs w:val="28"/>
        </w:rPr>
        <w:t xml:space="preserve"> May 2026</w:t>
      </w:r>
    </w:p>
    <w:p w14:paraId="07BC676A" w14:textId="77777777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773105C4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 w:rsidR="008C0322">
        <w:rPr>
          <w:spacing w:val="-2"/>
          <w:w w:val="105"/>
          <w:sz w:val="24"/>
        </w:rPr>
        <w:t>24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</w:t>
      </w:r>
      <w:r w:rsidR="009C6046">
        <w:rPr>
          <w:spacing w:val="-2"/>
          <w:w w:val="105"/>
          <w:sz w:val="24"/>
        </w:rPr>
        <w:t>5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3FF2AC27" w14:textId="77777777" w:rsid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5124F56A" w14:textId="77777777" w:rsidR="008C0322" w:rsidRPr="00D843A0" w:rsidRDefault="008C0322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6BCBE8EA" w14:textId="77777777" w:rsidR="008C0322" w:rsidRDefault="003D400E" w:rsidP="008C0322">
      <w:pPr>
        <w:spacing w:before="325" w:line="300" w:lineRule="auto"/>
        <w:ind w:left="1457" w:right="4" w:hanging="1446"/>
        <w:rPr>
          <w:b/>
          <w:spacing w:val="80"/>
          <w:w w:val="105"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E22167">
        <w:rPr>
          <w:b/>
          <w:w w:val="105"/>
        </w:rPr>
        <w:t>48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</w:p>
    <w:p w14:paraId="19E6D1A9" w14:textId="10E9937D" w:rsidR="00CA06B9" w:rsidRDefault="003D400E" w:rsidP="008C0322">
      <w:pPr>
        <w:spacing w:before="325" w:line="300" w:lineRule="auto"/>
        <w:ind w:left="1457" w:right="4" w:hanging="17"/>
        <w:rPr>
          <w:rFonts w:ascii="Palatino Linotype"/>
          <w:b/>
        </w:rPr>
      </w:pP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  <w:r w:rsidR="008C0322">
        <w:rPr>
          <w:b/>
          <w:spacing w:val="-4"/>
        </w:rPr>
        <w:t>Jerome Peper, Raz Olaru, Karen Swinburn, Trevor Croft</w:t>
      </w:r>
    </w:p>
    <w:p w14:paraId="562437CC" w14:textId="42D889EE" w:rsidR="00AB43EF" w:rsidRPr="005703F8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  <w:r w:rsidR="008C0322">
        <w:rPr>
          <w:b/>
          <w:spacing w:val="-2"/>
          <w:w w:val="110"/>
        </w:rPr>
        <w:t xml:space="preserve">D. Wilding, J, Gateley, J. Keyworth, V. </w:t>
      </w:r>
      <w:proofErr w:type="spellStart"/>
      <w:r w:rsidR="008C0322">
        <w:rPr>
          <w:b/>
          <w:spacing w:val="-2"/>
          <w:w w:val="110"/>
        </w:rPr>
        <w:t>Mapunde</w:t>
      </w:r>
      <w:proofErr w:type="spellEnd"/>
      <w:r w:rsidR="008C0322">
        <w:rPr>
          <w:b/>
          <w:spacing w:val="-2"/>
          <w:w w:val="110"/>
        </w:rPr>
        <w:t>, B. Devlin</w:t>
      </w:r>
    </w:p>
    <w:p w14:paraId="62DD6570" w14:textId="426A6A68" w:rsidR="00AB43EF" w:rsidRPr="005703F8" w:rsidRDefault="00AB43EF" w:rsidP="005703F8">
      <w:pPr>
        <w:spacing w:before="100"/>
        <w:ind w:left="720" w:firstLine="720"/>
        <w:rPr>
          <w:b/>
          <w:spacing w:val="-2"/>
          <w:w w:val="110"/>
        </w:rPr>
      </w:pP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1D9106EB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E22167">
        <w:rPr>
          <w:b/>
          <w:w w:val="105"/>
        </w:rPr>
        <w:t>49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708A7154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E22167">
        <w:rPr>
          <w:w w:val="105"/>
        </w:rPr>
        <w:t>50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751A7E93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 w:rsidR="008C0322">
        <w:rPr>
          <w:rFonts w:ascii="Palatino Linotype"/>
        </w:rPr>
        <w:t>13</w:t>
      </w:r>
      <w:r w:rsidR="008C0322" w:rsidRPr="008C0322">
        <w:rPr>
          <w:rFonts w:ascii="Palatino Linotype"/>
          <w:vertAlign w:val="superscript"/>
        </w:rPr>
        <w:t>th</w:t>
      </w:r>
      <w:r w:rsidR="008C0322">
        <w:rPr>
          <w:rFonts w:ascii="Palatino Linotype"/>
        </w:rPr>
        <w:t xml:space="preserve"> </w:t>
      </w:r>
      <w:r w:rsidR="00B56F23">
        <w:rPr>
          <w:rFonts w:ascii="Palatino Linotype"/>
        </w:rPr>
        <w:t>April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3D761677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E22167">
        <w:rPr>
          <w:b/>
          <w:bCs/>
          <w:spacing w:val="-2"/>
          <w:w w:val="110"/>
        </w:rPr>
        <w:t>51</w:t>
      </w:r>
      <w:r w:rsidR="000B1474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078E07A6" w14:textId="3D0307F7" w:rsidR="008B6B62" w:rsidRDefault="008C0322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 xml:space="preserve">Ward </w:t>
      </w:r>
      <w:proofErr w:type="spellStart"/>
      <w:r>
        <w:rPr>
          <w:spacing w:val="-2"/>
          <w:w w:val="105"/>
        </w:rPr>
        <w:t>councillors</w:t>
      </w:r>
      <w:proofErr w:type="spellEnd"/>
      <w:r>
        <w:rPr>
          <w:spacing w:val="-2"/>
          <w:w w:val="105"/>
        </w:rPr>
        <w:t xml:space="preserve"> not present</w:t>
      </w:r>
    </w:p>
    <w:p w14:paraId="3C7A5EAA" w14:textId="77777777" w:rsidR="008C0322" w:rsidRDefault="008C032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3DDE1775" w14:textId="38BE2397" w:rsidR="00E22167" w:rsidRPr="00E22167" w:rsidRDefault="00E22167">
      <w:pPr>
        <w:pStyle w:val="Heading3"/>
        <w:tabs>
          <w:tab w:val="left" w:pos="1452"/>
        </w:tabs>
        <w:rPr>
          <w:b w:val="0"/>
          <w:bCs w:val="0"/>
          <w:spacing w:val="-2"/>
          <w:w w:val="110"/>
        </w:rPr>
      </w:pPr>
      <w:r>
        <w:rPr>
          <w:spacing w:val="-2"/>
          <w:w w:val="110"/>
        </w:rPr>
        <w:t>26/052</w:t>
      </w:r>
      <w:r>
        <w:rPr>
          <w:spacing w:val="-2"/>
          <w:w w:val="110"/>
        </w:rPr>
        <w:tab/>
        <w:t xml:space="preserve">Presentation – </w:t>
      </w:r>
      <w:r w:rsidRPr="00E22167">
        <w:rPr>
          <w:b w:val="0"/>
          <w:bCs w:val="0"/>
          <w:spacing w:val="-2"/>
          <w:w w:val="110"/>
        </w:rPr>
        <w:t>Information regarding Pride in Place by Andy Hopkins</w:t>
      </w:r>
    </w:p>
    <w:p w14:paraId="2CCB1678" w14:textId="77777777" w:rsidR="00E22167" w:rsidRDefault="00E22167">
      <w:pPr>
        <w:pStyle w:val="Heading3"/>
        <w:tabs>
          <w:tab w:val="left" w:pos="1452"/>
        </w:tabs>
        <w:rPr>
          <w:spacing w:val="-2"/>
          <w:w w:val="110"/>
        </w:rPr>
      </w:pPr>
    </w:p>
    <w:p w14:paraId="0736A4E2" w14:textId="77777777" w:rsidR="00E22167" w:rsidRDefault="00E22167">
      <w:pPr>
        <w:pStyle w:val="Heading3"/>
        <w:tabs>
          <w:tab w:val="left" w:pos="1452"/>
        </w:tabs>
        <w:rPr>
          <w:spacing w:val="-2"/>
          <w:w w:val="110"/>
        </w:rPr>
      </w:pPr>
    </w:p>
    <w:p w14:paraId="19E6D1BA" w14:textId="42E306E2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lastRenderedPageBreak/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E22167">
        <w:rPr>
          <w:spacing w:val="-2"/>
          <w:w w:val="110"/>
        </w:rPr>
        <w:t>53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31693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1E8353EE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E22167">
        <w:rPr>
          <w:spacing w:val="-2"/>
          <w:w w:val="110"/>
        </w:rPr>
        <w:t>54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3A972DEF" w14:textId="1D013E16" w:rsidR="000B1474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</w:p>
    <w:p w14:paraId="19E6D1C0" w14:textId="359B6BE1" w:rsidR="00CA06B9" w:rsidRDefault="000B1474" w:rsidP="00E22167">
      <w:pPr>
        <w:pStyle w:val="BodyText"/>
        <w:spacing w:before="66"/>
        <w:rPr>
          <w:b/>
        </w:rPr>
      </w:pPr>
      <w:r w:rsidRPr="000B1474">
        <w:rPr>
          <w:b/>
        </w:rPr>
        <w:t>26/0</w:t>
      </w:r>
      <w:r w:rsidR="00E22167">
        <w:rPr>
          <w:b/>
        </w:rPr>
        <w:t>55</w:t>
      </w:r>
      <w:r w:rsidR="00E22167">
        <w:rPr>
          <w:b/>
        </w:rPr>
        <w:tab/>
      </w:r>
      <w:r>
        <w:rPr>
          <w:b/>
        </w:rPr>
        <w:tab/>
      </w:r>
      <w:r w:rsidR="003D400E"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6B900C71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8C0322">
        <w:rPr>
          <w:spacing w:val="-10"/>
          <w:w w:val="105"/>
        </w:rPr>
        <w:t xml:space="preserve"> sent out with email</w:t>
      </w:r>
      <w:r w:rsidR="00BE25A0">
        <w:rPr>
          <w:spacing w:val="-10"/>
          <w:w w:val="105"/>
        </w:rPr>
        <w:tab/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5A51AECA" w14:textId="486AB624" w:rsidR="003C0CE0" w:rsidRPr="000B1474" w:rsidRDefault="003D400E" w:rsidP="000B1474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E22167">
        <w:rPr>
          <w:spacing w:val="-2"/>
          <w:w w:val="110"/>
        </w:rPr>
        <w:t>56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ADF8399" w14:textId="2E1E51DF" w:rsidR="00AB43EF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Update regarding Cemet</w:t>
      </w:r>
      <w:r w:rsidR="00373E31">
        <w:rPr>
          <w:b w:val="0"/>
          <w:bCs w:val="0"/>
          <w:w w:val="110"/>
        </w:rPr>
        <w:t>e</w:t>
      </w:r>
      <w:r>
        <w:rPr>
          <w:b w:val="0"/>
          <w:bCs w:val="0"/>
          <w:w w:val="110"/>
        </w:rPr>
        <w:t>ry</w:t>
      </w:r>
      <w:r w:rsidR="000B1474">
        <w:rPr>
          <w:b w:val="0"/>
          <w:bCs w:val="0"/>
          <w:w w:val="110"/>
        </w:rPr>
        <w:t xml:space="preserve"> </w:t>
      </w:r>
      <w:proofErr w:type="gramStart"/>
      <w:r w:rsidR="000B1474">
        <w:rPr>
          <w:b w:val="0"/>
          <w:bCs w:val="0"/>
          <w:w w:val="110"/>
        </w:rPr>
        <w:t xml:space="preserve">( </w:t>
      </w:r>
      <w:r w:rsidR="0031693C">
        <w:rPr>
          <w:b w:val="0"/>
          <w:bCs w:val="0"/>
          <w:w w:val="110"/>
        </w:rPr>
        <w:t>L</w:t>
      </w:r>
      <w:r w:rsidR="000B1474">
        <w:rPr>
          <w:b w:val="0"/>
          <w:bCs w:val="0"/>
          <w:w w:val="110"/>
        </w:rPr>
        <w:t>etter</w:t>
      </w:r>
      <w:proofErr w:type="gramEnd"/>
      <w:r w:rsidR="000B1474">
        <w:rPr>
          <w:b w:val="0"/>
          <w:bCs w:val="0"/>
          <w:w w:val="110"/>
        </w:rPr>
        <w:t xml:space="preserve"> from Brocklesby </w:t>
      </w:r>
      <w:proofErr w:type="gramStart"/>
      <w:r w:rsidR="000B1474">
        <w:rPr>
          <w:b w:val="0"/>
          <w:bCs w:val="0"/>
          <w:w w:val="110"/>
        </w:rPr>
        <w:t>Estate )</w:t>
      </w:r>
      <w:proofErr w:type="gramEnd"/>
    </w:p>
    <w:p w14:paraId="260E4DC7" w14:textId="4283B2A4" w:rsidR="008C0322" w:rsidRDefault="008C0322" w:rsidP="008C0322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Steve to write to </w:t>
      </w:r>
      <w:proofErr w:type="spellStart"/>
      <w:r>
        <w:rPr>
          <w:b w:val="0"/>
          <w:bCs w:val="0"/>
          <w:w w:val="110"/>
        </w:rPr>
        <w:t>Bocklesby</w:t>
      </w:r>
      <w:proofErr w:type="spellEnd"/>
      <w:r>
        <w:rPr>
          <w:b w:val="0"/>
          <w:bCs w:val="0"/>
          <w:w w:val="110"/>
        </w:rPr>
        <w:t xml:space="preserve"> Estate outlining our preference for an extension to the current cemetery and concerns regarding the other options.</w:t>
      </w:r>
    </w:p>
    <w:p w14:paraId="53FAF3E2" w14:textId="266059ED" w:rsidR="00257225" w:rsidRDefault="00257225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Request for dog bin </w:t>
      </w:r>
      <w:proofErr w:type="gramStart"/>
      <w:r>
        <w:rPr>
          <w:b w:val="0"/>
          <w:bCs w:val="0"/>
          <w:w w:val="110"/>
        </w:rPr>
        <w:t>( see</w:t>
      </w:r>
      <w:proofErr w:type="gramEnd"/>
      <w:r>
        <w:rPr>
          <w:b w:val="0"/>
          <w:bCs w:val="0"/>
          <w:w w:val="110"/>
        </w:rPr>
        <w:t xml:space="preserve"> email sent with </w:t>
      </w:r>
      <w:proofErr w:type="gramStart"/>
      <w:r>
        <w:rPr>
          <w:b w:val="0"/>
          <w:bCs w:val="0"/>
          <w:w w:val="110"/>
        </w:rPr>
        <w:t>agenda )</w:t>
      </w:r>
      <w:proofErr w:type="gramEnd"/>
    </w:p>
    <w:p w14:paraId="45B1ACB1" w14:textId="6BDA2B77" w:rsidR="008C0322" w:rsidRDefault="008C0322" w:rsidP="008C0322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Steve reported that he had received an email reply from NELC saying that they could not locate a bin in the area requested as there was no concrete pad to locate it on.</w:t>
      </w:r>
    </w:p>
    <w:p w14:paraId="5A19E4C3" w14:textId="05F62B76" w:rsidR="008C0322" w:rsidRDefault="008C0322" w:rsidP="008C0322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It was stated that a lot of the bins around the village were only on a concrete slab and as such they should be able to locate a bin on one of them</w:t>
      </w:r>
      <w:r w:rsidR="00273C49">
        <w:rPr>
          <w:b w:val="0"/>
          <w:bCs w:val="0"/>
          <w:w w:val="110"/>
        </w:rPr>
        <w:t>.</w:t>
      </w:r>
    </w:p>
    <w:p w14:paraId="7974161A" w14:textId="3412E764" w:rsidR="00273C49" w:rsidRDefault="00273C49" w:rsidP="008C0322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Steve to contact NELC further.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595514DB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E22167">
        <w:rPr>
          <w:w w:val="110"/>
        </w:rPr>
        <w:t>57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F5EC962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F05250">
        <w:rPr>
          <w:w w:val="105"/>
        </w:rPr>
        <w:t>May 2026</w:t>
      </w:r>
    </w:p>
    <w:p w14:paraId="613D43C9" w14:textId="0B4EAB84" w:rsidR="00E333F0" w:rsidRPr="001141B6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F05250">
        <w:rPr>
          <w:w w:val="105"/>
        </w:rPr>
        <w:t>June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56E679D7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E22167">
        <w:rPr>
          <w:b/>
          <w:bCs/>
        </w:rPr>
        <w:t xml:space="preserve">58               </w:t>
      </w:r>
      <w:r>
        <w:rPr>
          <w:b/>
          <w:bCs/>
        </w:rPr>
        <w:t>Any Other Business</w:t>
      </w:r>
    </w:p>
    <w:p w14:paraId="43094651" w14:textId="77777777" w:rsidR="00273C49" w:rsidRDefault="00273C49" w:rsidP="009E55DD">
      <w:pPr>
        <w:tabs>
          <w:tab w:val="left" w:pos="1811"/>
        </w:tabs>
        <w:spacing w:before="3"/>
        <w:rPr>
          <w:b/>
          <w:bCs/>
        </w:rPr>
      </w:pPr>
    </w:p>
    <w:p w14:paraId="49943E06" w14:textId="77777777" w:rsidR="00273C49" w:rsidRDefault="00273C49" w:rsidP="00273C49">
      <w:pPr>
        <w:tabs>
          <w:tab w:val="left" w:pos="1811"/>
        </w:tabs>
        <w:spacing w:before="3"/>
        <w:ind w:left="1440"/>
      </w:pPr>
      <w:r>
        <w:rPr>
          <w:b/>
          <w:bCs/>
        </w:rPr>
        <w:tab/>
      </w:r>
      <w:r w:rsidRPr="00273C49">
        <w:t>Refurbishment of car park surface was discussed</w:t>
      </w:r>
      <w:r>
        <w:t xml:space="preserve">, Steve to request information Brocklesby Estate </w:t>
      </w:r>
    </w:p>
    <w:p w14:paraId="2256BD93" w14:textId="77777777" w:rsidR="00273C49" w:rsidRDefault="00273C49" w:rsidP="00273C49">
      <w:pPr>
        <w:tabs>
          <w:tab w:val="left" w:pos="1811"/>
        </w:tabs>
        <w:spacing w:before="3"/>
        <w:ind w:left="1440"/>
      </w:pPr>
      <w:r>
        <w:tab/>
        <w:t xml:space="preserve">to see whose </w:t>
      </w:r>
      <w:proofErr w:type="gramStart"/>
      <w:r>
        <w:t>responsibility</w:t>
      </w:r>
      <w:proofErr w:type="gramEnd"/>
      <w:r>
        <w:t xml:space="preserve"> it is for the upkeep of the surface as it is not designated in the lease </w:t>
      </w:r>
    </w:p>
    <w:p w14:paraId="5B367DD3" w14:textId="74B3775B" w:rsidR="00273C49" w:rsidRDefault="00273C49" w:rsidP="00273C49">
      <w:pPr>
        <w:tabs>
          <w:tab w:val="left" w:pos="1811"/>
        </w:tabs>
        <w:spacing w:before="3"/>
        <w:ind w:left="1440"/>
      </w:pPr>
      <w:r>
        <w:tab/>
        <w:t xml:space="preserve">agreements. </w:t>
      </w:r>
    </w:p>
    <w:p w14:paraId="50CDA141" w14:textId="48E5D35E" w:rsidR="00273C49" w:rsidRDefault="00273C49" w:rsidP="00273C49">
      <w:pPr>
        <w:tabs>
          <w:tab w:val="left" w:pos="1811"/>
        </w:tabs>
        <w:spacing w:before="3"/>
        <w:ind w:left="1440"/>
      </w:pPr>
      <w:r>
        <w:tab/>
      </w:r>
      <w:proofErr w:type="gramStart"/>
      <w:r>
        <w:t>Concern regarding</w:t>
      </w:r>
      <w:proofErr w:type="gramEnd"/>
      <w:r>
        <w:t xml:space="preserve"> the number of volunteers for the upkeep of the cemetery grounds.</w:t>
      </w:r>
    </w:p>
    <w:p w14:paraId="36036C81" w14:textId="77777777" w:rsidR="00F05250" w:rsidRDefault="00273C49" w:rsidP="00273C49">
      <w:pPr>
        <w:tabs>
          <w:tab w:val="left" w:pos="1811"/>
        </w:tabs>
        <w:spacing w:before="3"/>
        <w:ind w:left="1440"/>
      </w:pPr>
      <w:r>
        <w:tab/>
        <w:t>Concern regarding the nets being left ‘up’ on the field in the big park</w:t>
      </w:r>
      <w:r w:rsidR="00F05250">
        <w:t xml:space="preserve"> </w:t>
      </w:r>
      <w:proofErr w:type="gramStart"/>
      <w:r w:rsidR="00F05250">
        <w:t>( bring</w:t>
      </w:r>
      <w:proofErr w:type="gramEnd"/>
      <w:r w:rsidR="00F05250">
        <w:t xml:space="preserve"> up with Ward </w:t>
      </w:r>
    </w:p>
    <w:p w14:paraId="4B16896A" w14:textId="3C665653" w:rsidR="00273C49" w:rsidRPr="00273C49" w:rsidRDefault="00F05250" w:rsidP="00273C49">
      <w:pPr>
        <w:tabs>
          <w:tab w:val="left" w:pos="1811"/>
        </w:tabs>
        <w:spacing w:before="3"/>
        <w:ind w:left="1440"/>
      </w:pPr>
      <w:r>
        <w:tab/>
      </w:r>
      <w:proofErr w:type="spellStart"/>
      <w:r>
        <w:t>Councillors</w:t>
      </w:r>
      <w:proofErr w:type="spellEnd"/>
      <w:r>
        <w:t xml:space="preserve"> at next </w:t>
      </w:r>
      <w:proofErr w:type="gramStart"/>
      <w:r>
        <w:t>meeting )</w:t>
      </w:r>
      <w:proofErr w:type="gramEnd"/>
      <w:r>
        <w:t>.</w:t>
      </w:r>
    </w:p>
    <w:p w14:paraId="393B5449" w14:textId="77777777" w:rsidR="00D32D12" w:rsidRDefault="00D32D12" w:rsidP="009E55DD">
      <w:pPr>
        <w:tabs>
          <w:tab w:val="left" w:pos="1811"/>
        </w:tabs>
        <w:spacing w:before="3"/>
        <w:rPr>
          <w:b/>
          <w:bCs/>
        </w:rPr>
      </w:pPr>
    </w:p>
    <w:p w14:paraId="19E6D1CA" w14:textId="5C37B17A" w:rsidR="00CA06B9" w:rsidRDefault="00D32D12" w:rsidP="0031693C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B" w14:textId="03EBA7CA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E22167">
        <w:rPr>
          <w:spacing w:val="-2"/>
          <w:w w:val="110"/>
        </w:rPr>
        <w:t>59</w:t>
      </w:r>
      <w:r w:rsidR="00E22167">
        <w:rPr>
          <w:spacing w:val="-2"/>
          <w:w w:val="110"/>
        </w:rPr>
        <w:tab/>
      </w:r>
      <w:r w:rsidR="00E22167">
        <w:rPr>
          <w:spacing w:val="-2"/>
          <w:w w:val="110"/>
        </w:rPr>
        <w:tab/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64BAF5FA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E22167">
        <w:rPr>
          <w:rFonts w:ascii="Palatino Linotype" w:hAnsi="Palatino Linotype"/>
          <w:b/>
        </w:rPr>
        <w:t>1</w:t>
      </w:r>
      <w:r w:rsidR="00E22167" w:rsidRPr="00E22167">
        <w:rPr>
          <w:rFonts w:ascii="Palatino Linotype" w:hAnsi="Palatino Linotype"/>
          <w:b/>
          <w:vertAlign w:val="superscript"/>
        </w:rPr>
        <w:t>st</w:t>
      </w:r>
      <w:r w:rsidR="00E22167">
        <w:rPr>
          <w:rFonts w:ascii="Palatino Linotype" w:hAnsi="Palatino Linotype"/>
          <w:b/>
        </w:rPr>
        <w:t xml:space="preserve"> June</w:t>
      </w:r>
      <w:r w:rsidR="003F2676">
        <w:rPr>
          <w:rFonts w:ascii="Palatino Linotype" w:hAnsi="Palatino Linotype"/>
          <w:b/>
        </w:rPr>
        <w:t xml:space="preserve">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5480B5F1" w14:textId="22F2844A" w:rsidR="00F05250" w:rsidRPr="00F05250" w:rsidRDefault="00F05250">
      <w:pPr>
        <w:pStyle w:val="BodyText"/>
        <w:rPr>
          <w:bCs/>
        </w:rPr>
      </w:pPr>
      <w:r w:rsidRPr="00F05250">
        <w:rPr>
          <w:bCs/>
        </w:rPr>
        <w:t xml:space="preserve">Meeting </w:t>
      </w:r>
      <w:proofErr w:type="gramStart"/>
      <w:r w:rsidRPr="00F05250">
        <w:rPr>
          <w:bCs/>
        </w:rPr>
        <w:t>closed</w:t>
      </w:r>
      <w:proofErr w:type="gramEnd"/>
      <w:r w:rsidRPr="00F05250">
        <w:rPr>
          <w:bCs/>
        </w:rPr>
        <w:t xml:space="preserve"> at 20.15hrs</w:t>
      </w: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2" w14:textId="164E7086" w:rsidR="00CA06B9" w:rsidRDefault="003D400E" w:rsidP="00F70765">
      <w:pPr>
        <w:pStyle w:val="BodyText"/>
        <w:ind w:left="12"/>
      </w:pPr>
      <w:r>
        <w:rPr>
          <w:spacing w:val="-2"/>
          <w:w w:val="105"/>
        </w:rPr>
        <w:t>S.B</w:t>
      </w:r>
      <w:r w:rsidR="00E22167">
        <w:rPr>
          <w:spacing w:val="-2"/>
          <w:w w:val="105"/>
        </w:rPr>
        <w:t>.</w:t>
      </w:r>
      <w:r>
        <w:rPr>
          <w:spacing w:val="-2"/>
          <w:w w:val="105"/>
        </w:rPr>
        <w:t>/</w:t>
      </w:r>
      <w:r w:rsidR="0031693C">
        <w:rPr>
          <w:spacing w:val="-2"/>
          <w:w w:val="105"/>
        </w:rPr>
        <w:t>0</w:t>
      </w:r>
      <w:r w:rsidR="00E22167">
        <w:rPr>
          <w:spacing w:val="-2"/>
          <w:w w:val="105"/>
        </w:rPr>
        <w:t>3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</w:t>
      </w:r>
      <w:r w:rsidR="009C6046">
        <w:rPr>
          <w:spacing w:val="-2"/>
          <w:w w:val="105"/>
        </w:rPr>
        <w:t>5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B1474"/>
    <w:rsid w:val="000C0567"/>
    <w:rsid w:val="001109E3"/>
    <w:rsid w:val="001137C7"/>
    <w:rsid w:val="00113D29"/>
    <w:rsid w:val="001141B6"/>
    <w:rsid w:val="00121429"/>
    <w:rsid w:val="001326D8"/>
    <w:rsid w:val="00164208"/>
    <w:rsid w:val="001B7A3E"/>
    <w:rsid w:val="001C77CC"/>
    <w:rsid w:val="001E68AD"/>
    <w:rsid w:val="001F5FF6"/>
    <w:rsid w:val="002372B3"/>
    <w:rsid w:val="00251DBA"/>
    <w:rsid w:val="00257225"/>
    <w:rsid w:val="00257371"/>
    <w:rsid w:val="00257AFC"/>
    <w:rsid w:val="002630FC"/>
    <w:rsid w:val="00270EC7"/>
    <w:rsid w:val="00272CB3"/>
    <w:rsid w:val="00273C49"/>
    <w:rsid w:val="00277DFC"/>
    <w:rsid w:val="002A1FBD"/>
    <w:rsid w:val="002C3073"/>
    <w:rsid w:val="002D3417"/>
    <w:rsid w:val="002D6152"/>
    <w:rsid w:val="002F4507"/>
    <w:rsid w:val="0031693C"/>
    <w:rsid w:val="00373E31"/>
    <w:rsid w:val="003C0CE0"/>
    <w:rsid w:val="003D400E"/>
    <w:rsid w:val="003E5F97"/>
    <w:rsid w:val="003F2676"/>
    <w:rsid w:val="00420E48"/>
    <w:rsid w:val="004550DA"/>
    <w:rsid w:val="00476596"/>
    <w:rsid w:val="004A1033"/>
    <w:rsid w:val="004B5C7E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30FB"/>
    <w:rsid w:val="00737605"/>
    <w:rsid w:val="0077494B"/>
    <w:rsid w:val="007B4B44"/>
    <w:rsid w:val="007F25B8"/>
    <w:rsid w:val="008142E3"/>
    <w:rsid w:val="00850297"/>
    <w:rsid w:val="00861C57"/>
    <w:rsid w:val="008916E9"/>
    <w:rsid w:val="008B6B62"/>
    <w:rsid w:val="008C0322"/>
    <w:rsid w:val="008E1761"/>
    <w:rsid w:val="008E513B"/>
    <w:rsid w:val="008F752C"/>
    <w:rsid w:val="009169B9"/>
    <w:rsid w:val="00921AA3"/>
    <w:rsid w:val="00964B07"/>
    <w:rsid w:val="00965D1D"/>
    <w:rsid w:val="0098626A"/>
    <w:rsid w:val="009A05FA"/>
    <w:rsid w:val="009B5BB3"/>
    <w:rsid w:val="009C6046"/>
    <w:rsid w:val="009E55DD"/>
    <w:rsid w:val="009F6656"/>
    <w:rsid w:val="00A10F0F"/>
    <w:rsid w:val="00A5504E"/>
    <w:rsid w:val="00A62EF2"/>
    <w:rsid w:val="00A67FC3"/>
    <w:rsid w:val="00AB43EF"/>
    <w:rsid w:val="00AC0AE5"/>
    <w:rsid w:val="00AC7810"/>
    <w:rsid w:val="00AC7A68"/>
    <w:rsid w:val="00AE1958"/>
    <w:rsid w:val="00AE3030"/>
    <w:rsid w:val="00AF2F5F"/>
    <w:rsid w:val="00B56F23"/>
    <w:rsid w:val="00BA010F"/>
    <w:rsid w:val="00BC12A7"/>
    <w:rsid w:val="00BE25A0"/>
    <w:rsid w:val="00C57620"/>
    <w:rsid w:val="00C90160"/>
    <w:rsid w:val="00CA06B9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DB232F"/>
    <w:rsid w:val="00DD7582"/>
    <w:rsid w:val="00E06BB7"/>
    <w:rsid w:val="00E2216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05250"/>
    <w:rsid w:val="00F228B2"/>
    <w:rsid w:val="00F33D1C"/>
    <w:rsid w:val="00F35B23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3</cp:revision>
  <cp:lastPrinted>2026-05-10T13:41:00Z</cp:lastPrinted>
  <dcterms:created xsi:type="dcterms:W3CDTF">2026-05-24T10:25:00Z</dcterms:created>
  <dcterms:modified xsi:type="dcterms:W3CDTF">2026-06-01T10:17:00Z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